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648" w:rsidRPr="00EC5648" w:rsidRDefault="00EC5648" w:rsidP="00EC5648">
      <w:pPr>
        <w:pStyle w:val="2"/>
        <w:pageBreakBefore/>
        <w:jc w:val="right"/>
        <w:rPr>
          <w:rStyle w:val="ad"/>
          <w:rFonts w:ascii="Times New Roman" w:hAnsi="Times New Roman"/>
          <w:b w:val="0"/>
          <w:bCs w:val="0"/>
          <w:strike/>
          <w:color w:val="000000" w:themeColor="text1"/>
        </w:rPr>
      </w:pPr>
      <w:r w:rsidRPr="00EC5648">
        <w:rPr>
          <w:rStyle w:val="ad"/>
          <w:rFonts w:ascii="Times New Roman" w:hAnsi="Times New Roman"/>
          <w:b w:val="0"/>
          <w:bCs w:val="0"/>
          <w:color w:val="000000" w:themeColor="text1"/>
        </w:rPr>
        <w:t>ПРИЛОЖЕНИЕ № 1</w:t>
      </w:r>
    </w:p>
    <w:p w:rsidR="00EC5648" w:rsidRDefault="00EC5648" w:rsidP="004C0318">
      <w:pPr>
        <w:pStyle w:val="a5"/>
        <w:rPr>
          <w:b/>
          <w:szCs w:val="28"/>
          <w:lang w:val="ru-RU"/>
        </w:rPr>
      </w:pPr>
    </w:p>
    <w:p w:rsidR="000630C0" w:rsidRDefault="000630C0" w:rsidP="004C0318">
      <w:pPr>
        <w:pStyle w:val="a5"/>
        <w:rPr>
          <w:b/>
          <w:szCs w:val="28"/>
          <w:lang w:val="ru-RU"/>
        </w:rPr>
      </w:pPr>
      <w:r w:rsidRPr="00F7311F">
        <w:rPr>
          <w:b/>
          <w:szCs w:val="28"/>
        </w:rPr>
        <w:t>СПИСОК</w:t>
      </w:r>
    </w:p>
    <w:p w:rsidR="004C0318" w:rsidRPr="004550A9" w:rsidRDefault="000630C0" w:rsidP="004C0318">
      <w:pPr>
        <w:tabs>
          <w:tab w:val="left" w:pos="993"/>
          <w:tab w:val="left" w:pos="1134"/>
        </w:tabs>
        <w:ind w:firstLine="709"/>
        <w:jc w:val="center"/>
        <w:rPr>
          <w:b/>
          <w:spacing w:val="-10"/>
          <w:sz w:val="28"/>
          <w:szCs w:val="28"/>
        </w:rPr>
      </w:pPr>
      <w:r w:rsidRPr="004550A9">
        <w:rPr>
          <w:b/>
          <w:spacing w:val="-10"/>
          <w:sz w:val="28"/>
          <w:szCs w:val="28"/>
        </w:rPr>
        <w:t>участников заседания рабочей группы</w:t>
      </w:r>
      <w:r w:rsidR="004C0318" w:rsidRPr="004550A9">
        <w:rPr>
          <w:b/>
          <w:spacing w:val="-10"/>
          <w:sz w:val="28"/>
          <w:szCs w:val="28"/>
        </w:rPr>
        <w:t xml:space="preserve"> по оценке внедрения требований</w:t>
      </w:r>
    </w:p>
    <w:p w:rsidR="000630C0" w:rsidRPr="004550A9" w:rsidRDefault="000630C0" w:rsidP="004C0318">
      <w:pPr>
        <w:tabs>
          <w:tab w:val="left" w:pos="993"/>
          <w:tab w:val="left" w:pos="1134"/>
        </w:tabs>
        <w:ind w:firstLine="709"/>
        <w:jc w:val="center"/>
        <w:rPr>
          <w:b/>
          <w:spacing w:val="-10"/>
          <w:sz w:val="28"/>
          <w:szCs w:val="28"/>
        </w:rPr>
      </w:pPr>
      <w:r w:rsidRPr="004550A9">
        <w:rPr>
          <w:b/>
          <w:spacing w:val="-10"/>
          <w:sz w:val="28"/>
          <w:szCs w:val="28"/>
        </w:rPr>
        <w:t>муниципального инвестиционного стандарта Новосибирской области</w:t>
      </w:r>
    </w:p>
    <w:p w:rsidR="000630C0" w:rsidRPr="005830C6" w:rsidRDefault="000630C0" w:rsidP="000630C0">
      <w:pPr>
        <w:pStyle w:val="a5"/>
        <w:rPr>
          <w:b/>
          <w:szCs w:val="28"/>
          <w:lang w:val="ru-RU"/>
        </w:rPr>
      </w:pPr>
    </w:p>
    <w:p w:rsidR="000630C0" w:rsidRDefault="000630C0" w:rsidP="000630C0">
      <w:pPr>
        <w:pStyle w:val="a5"/>
        <w:rPr>
          <w:b/>
          <w:szCs w:val="28"/>
          <w:lang w:val="ru-RU"/>
        </w:rPr>
      </w:pPr>
    </w:p>
    <w:tbl>
      <w:tblPr>
        <w:tblW w:w="10279" w:type="dxa"/>
        <w:tblLook w:val="04A0" w:firstRow="1" w:lastRow="0" w:firstColumn="1" w:lastColumn="0" w:noHBand="0" w:noVBand="1"/>
      </w:tblPr>
      <w:tblGrid>
        <w:gridCol w:w="3483"/>
        <w:gridCol w:w="310"/>
        <w:gridCol w:w="2268"/>
        <w:gridCol w:w="3970"/>
        <w:gridCol w:w="248"/>
      </w:tblGrid>
      <w:tr w:rsidR="000630C0" w:rsidRPr="007E06A1" w:rsidTr="0049093D">
        <w:tc>
          <w:tcPr>
            <w:tcW w:w="6061" w:type="dxa"/>
            <w:gridSpan w:val="3"/>
            <w:shd w:val="clear" w:color="auto" w:fill="auto"/>
          </w:tcPr>
          <w:p w:rsidR="000630C0" w:rsidRPr="00BE2451" w:rsidRDefault="00505C56" w:rsidP="006C39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Малый зал</w:t>
            </w:r>
            <w:r w:rsidR="000630C0" w:rsidRPr="00BE2451">
              <w:rPr>
                <w:sz w:val="28"/>
                <w:szCs w:val="28"/>
              </w:rPr>
              <w:t xml:space="preserve"> Правительства</w:t>
            </w:r>
          </w:p>
          <w:p w:rsidR="000630C0" w:rsidRPr="005B413F" w:rsidRDefault="000630C0" w:rsidP="00505C56">
            <w:pPr>
              <w:rPr>
                <w:spacing w:val="-10"/>
                <w:sz w:val="28"/>
                <w:szCs w:val="28"/>
              </w:rPr>
            </w:pPr>
            <w:r w:rsidRPr="00BE2451">
              <w:rPr>
                <w:sz w:val="28"/>
                <w:szCs w:val="28"/>
              </w:rPr>
              <w:t xml:space="preserve">Новосибирской области </w:t>
            </w:r>
          </w:p>
        </w:tc>
        <w:tc>
          <w:tcPr>
            <w:tcW w:w="4218" w:type="dxa"/>
            <w:gridSpan w:val="2"/>
            <w:shd w:val="clear" w:color="auto" w:fill="auto"/>
          </w:tcPr>
          <w:p w:rsidR="000630C0" w:rsidRDefault="0049093D" w:rsidP="006C3911">
            <w:pPr>
              <w:pStyle w:val="a5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</w:t>
            </w:r>
            <w:r w:rsidR="00505C56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>ноября</w:t>
            </w:r>
            <w:r w:rsidR="00213D07">
              <w:rPr>
                <w:szCs w:val="28"/>
                <w:lang w:val="ru-RU"/>
              </w:rPr>
              <w:t xml:space="preserve"> 2017</w:t>
            </w:r>
            <w:r w:rsidR="000630C0">
              <w:rPr>
                <w:szCs w:val="28"/>
                <w:lang w:val="ru-RU"/>
              </w:rPr>
              <w:t xml:space="preserve"> года</w:t>
            </w:r>
          </w:p>
          <w:p w:rsidR="000630C0" w:rsidRDefault="00273521" w:rsidP="006C3911">
            <w:pPr>
              <w:pStyle w:val="a5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11</w:t>
            </w:r>
            <w:r w:rsidR="000630C0">
              <w:rPr>
                <w:szCs w:val="28"/>
                <w:lang w:val="ru-RU"/>
              </w:rPr>
              <w:t>.00 час.</w:t>
            </w:r>
          </w:p>
          <w:p w:rsidR="00664A24" w:rsidRDefault="00664A24" w:rsidP="006C3911">
            <w:pPr>
              <w:pStyle w:val="a5"/>
              <w:jc w:val="right"/>
              <w:rPr>
                <w:szCs w:val="28"/>
                <w:lang w:val="ru-RU"/>
              </w:rPr>
            </w:pPr>
          </w:p>
        </w:tc>
      </w:tr>
      <w:tr w:rsidR="00664A24" w:rsidRPr="00AA7950" w:rsidTr="0084765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Pr="00425E9E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664A24" w:rsidRDefault="00664A24" w:rsidP="00EE287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shd w:val="clear" w:color="auto" w:fill="auto"/>
          </w:tcPr>
          <w:p w:rsidR="00664A24" w:rsidRPr="00AA7950" w:rsidRDefault="00664A24" w:rsidP="00EE287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64A24" w:rsidRPr="00AA7950" w:rsidTr="0084765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Полянских</w:t>
            </w:r>
          </w:p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Маргарита Александровна</w:t>
            </w:r>
          </w:p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664A24" w:rsidRPr="00281A75" w:rsidRDefault="00664A24" w:rsidP="00EE28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AA7950">
              <w:rPr>
                <w:sz w:val="28"/>
                <w:szCs w:val="28"/>
              </w:rPr>
              <w:t xml:space="preserve"> отдела </w:t>
            </w:r>
            <w:r>
              <w:rPr>
                <w:sz w:val="28"/>
                <w:szCs w:val="28"/>
              </w:rPr>
              <w:t xml:space="preserve">программ </w:t>
            </w:r>
            <w:r w:rsidRPr="00AA7950">
              <w:rPr>
                <w:sz w:val="28"/>
                <w:szCs w:val="28"/>
              </w:rPr>
              <w:t xml:space="preserve">территориального развития экономики </w:t>
            </w:r>
            <w:r w:rsidRPr="00236A28">
              <w:rPr>
                <w:sz w:val="28"/>
                <w:szCs w:val="28"/>
              </w:rPr>
              <w:t>управления инвестиционной политики и территориального развития экономики министерства экономического развития Новосибирской области</w:t>
            </w:r>
            <w:r w:rsidRPr="00AA7950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заместитель руководителя</w:t>
            </w:r>
            <w:r w:rsidRPr="00442C6E">
              <w:rPr>
                <w:sz w:val="28"/>
                <w:szCs w:val="28"/>
              </w:rPr>
              <w:t xml:space="preserve"> рабочей группы</w:t>
            </w:r>
            <w:r>
              <w:rPr>
                <w:sz w:val="28"/>
                <w:szCs w:val="28"/>
              </w:rPr>
              <w:t>;</w:t>
            </w:r>
          </w:p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64A24" w:rsidRPr="00AA7950" w:rsidTr="0084765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Кузьмина</w:t>
            </w:r>
          </w:p>
          <w:p w:rsidR="00664A24" w:rsidRPr="00AA7950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Анатольевна</w:t>
            </w:r>
          </w:p>
        </w:tc>
        <w:tc>
          <w:tcPr>
            <w:tcW w:w="310" w:type="dxa"/>
          </w:tcPr>
          <w:p w:rsidR="00664A24" w:rsidRDefault="00664A24" w:rsidP="00EE287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</w:t>
            </w:r>
            <w:r w:rsidRPr="00AA7950">
              <w:rPr>
                <w:sz w:val="28"/>
                <w:szCs w:val="28"/>
              </w:rPr>
              <w:t xml:space="preserve"> отдела </w:t>
            </w:r>
            <w:r>
              <w:rPr>
                <w:sz w:val="28"/>
                <w:szCs w:val="28"/>
              </w:rPr>
              <w:t xml:space="preserve">программ </w:t>
            </w:r>
            <w:r w:rsidRPr="00AA7950">
              <w:rPr>
                <w:sz w:val="28"/>
                <w:szCs w:val="28"/>
              </w:rPr>
              <w:t xml:space="preserve">территориального развития экономики </w:t>
            </w:r>
            <w:r w:rsidRPr="00236A28">
              <w:rPr>
                <w:sz w:val="28"/>
                <w:szCs w:val="28"/>
              </w:rPr>
              <w:t>управления инвестиционной политики и территориального развития экономики министерства экономического развития Новосибирской области</w:t>
            </w:r>
            <w:r w:rsidRPr="00AA7950">
              <w:rPr>
                <w:sz w:val="28"/>
                <w:szCs w:val="28"/>
              </w:rPr>
              <w:t xml:space="preserve">, </w:t>
            </w:r>
            <w:r w:rsidRPr="00442C6E">
              <w:rPr>
                <w:sz w:val="28"/>
                <w:szCs w:val="28"/>
              </w:rPr>
              <w:t>секретарь рабочей группы</w:t>
            </w:r>
            <w:r>
              <w:rPr>
                <w:sz w:val="28"/>
                <w:szCs w:val="28"/>
              </w:rPr>
              <w:t>;</w:t>
            </w:r>
          </w:p>
          <w:p w:rsidR="00664A24" w:rsidRPr="00AA7950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64A24" w:rsidRPr="00AA7950" w:rsidTr="0084765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Адольф</w:t>
            </w:r>
          </w:p>
          <w:p w:rsidR="00664A24" w:rsidRPr="00827490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Анастасия </w:t>
            </w:r>
            <w:r w:rsidRPr="00827490">
              <w:rPr>
                <w:sz w:val="28"/>
                <w:szCs w:val="28"/>
              </w:rPr>
              <w:t>Сергеевна</w:t>
            </w:r>
          </w:p>
        </w:tc>
        <w:tc>
          <w:tcPr>
            <w:tcW w:w="310" w:type="dxa"/>
          </w:tcPr>
          <w:p w:rsidR="00664A24" w:rsidRDefault="00664A24" w:rsidP="00EE287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827490">
              <w:rPr>
                <w:sz w:val="28"/>
                <w:szCs w:val="28"/>
              </w:rPr>
              <w:t xml:space="preserve">аместитель </w:t>
            </w:r>
            <w:proofErr w:type="gramStart"/>
            <w:r w:rsidRPr="00827490">
              <w:rPr>
                <w:sz w:val="28"/>
                <w:szCs w:val="28"/>
              </w:rPr>
              <w:t>начальника отдела обеспечения доходов</w:t>
            </w:r>
            <w:r>
              <w:rPr>
                <w:sz w:val="28"/>
                <w:szCs w:val="28"/>
              </w:rPr>
              <w:t xml:space="preserve"> департамента имущества</w:t>
            </w:r>
            <w:proofErr w:type="gramEnd"/>
            <w:r>
              <w:rPr>
                <w:sz w:val="28"/>
                <w:szCs w:val="28"/>
              </w:rPr>
              <w:t xml:space="preserve"> и земельных отношений Новосибирской области;</w:t>
            </w:r>
          </w:p>
          <w:p w:rsidR="00664A24" w:rsidRPr="00827490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64A24" w:rsidRPr="00AA7950" w:rsidTr="0084765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Белкина</w:t>
            </w:r>
          </w:p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Викторовна</w:t>
            </w:r>
          </w:p>
        </w:tc>
        <w:tc>
          <w:tcPr>
            <w:tcW w:w="310" w:type="dxa"/>
          </w:tcPr>
          <w:p w:rsidR="00664A24" w:rsidRDefault="00664A24" w:rsidP="00EE287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444A75">
              <w:rPr>
                <w:sz w:val="28"/>
                <w:szCs w:val="28"/>
              </w:rPr>
              <w:t>онсультант отдела анализа и планирования департамента информатизации и развития телекоммуникационных технологий Новосибирской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561355" w:rsidRDefault="00561355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64A24" w:rsidRPr="00AA7950" w:rsidTr="0084765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664A24" w:rsidP="00847657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Волокитин</w:t>
            </w:r>
          </w:p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Павел Николаевич</w:t>
            </w:r>
          </w:p>
        </w:tc>
        <w:tc>
          <w:tcPr>
            <w:tcW w:w="310" w:type="dxa"/>
          </w:tcPr>
          <w:p w:rsidR="00664A24" w:rsidRDefault="00664A24" w:rsidP="00EE287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664A24" w:rsidP="00EE2872">
            <w:pPr>
              <w:jc w:val="both"/>
              <w:rPr>
                <w:sz w:val="28"/>
                <w:szCs w:val="28"/>
              </w:rPr>
            </w:pPr>
            <w:r w:rsidRPr="000D060B">
              <w:rPr>
                <w:sz w:val="28"/>
                <w:szCs w:val="28"/>
              </w:rPr>
              <w:t>заместитель начальника управления –</w:t>
            </w:r>
            <w:r>
              <w:rPr>
                <w:sz w:val="28"/>
                <w:szCs w:val="28"/>
              </w:rPr>
              <w:t xml:space="preserve"> </w:t>
            </w:r>
            <w:r w:rsidRPr="000D060B">
              <w:rPr>
                <w:sz w:val="28"/>
                <w:szCs w:val="28"/>
              </w:rPr>
              <w:t>начальник отдела инвестиционной деятельности,</w:t>
            </w:r>
            <w:r>
              <w:rPr>
                <w:sz w:val="28"/>
                <w:szCs w:val="28"/>
              </w:rPr>
              <w:t xml:space="preserve"> </w:t>
            </w:r>
            <w:r w:rsidRPr="000D060B">
              <w:rPr>
                <w:sz w:val="28"/>
                <w:szCs w:val="28"/>
              </w:rPr>
              <w:t>проектов и программ управления инвестиционной политики и</w:t>
            </w:r>
            <w:r>
              <w:rPr>
                <w:sz w:val="28"/>
                <w:szCs w:val="28"/>
              </w:rPr>
              <w:t xml:space="preserve"> </w:t>
            </w:r>
            <w:r w:rsidRPr="000D060B">
              <w:rPr>
                <w:sz w:val="28"/>
                <w:szCs w:val="28"/>
              </w:rPr>
              <w:t>территориального развития экономики министерства экономического развития Новосибирской области;</w:t>
            </w:r>
          </w:p>
          <w:p w:rsidR="00664A24" w:rsidRDefault="00664A24" w:rsidP="00EE2872">
            <w:pPr>
              <w:jc w:val="both"/>
              <w:rPr>
                <w:sz w:val="28"/>
                <w:szCs w:val="28"/>
              </w:rPr>
            </w:pPr>
          </w:p>
        </w:tc>
      </w:tr>
      <w:tr w:rsidR="00664A24" w:rsidRPr="00AA7950" w:rsidTr="0084765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Данилова</w:t>
            </w:r>
          </w:p>
          <w:p w:rsidR="00664A24" w:rsidRPr="0097492A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У</w:t>
            </w:r>
            <w:r w:rsidRPr="0097492A">
              <w:rPr>
                <w:sz w:val="28"/>
                <w:szCs w:val="28"/>
              </w:rPr>
              <w:t>раловна</w:t>
            </w:r>
          </w:p>
        </w:tc>
        <w:tc>
          <w:tcPr>
            <w:tcW w:w="310" w:type="dxa"/>
          </w:tcPr>
          <w:p w:rsidR="00664A24" w:rsidRDefault="00664A24" w:rsidP="00EE287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97492A">
              <w:rPr>
                <w:sz w:val="28"/>
                <w:szCs w:val="28"/>
              </w:rPr>
              <w:t>онсультант отдела развития малого</w:t>
            </w:r>
            <w:r>
              <w:rPr>
                <w:sz w:val="28"/>
                <w:szCs w:val="28"/>
              </w:rPr>
              <w:t xml:space="preserve"> и среднего предпринимательства </w:t>
            </w:r>
            <w:r w:rsidRPr="0097492A">
              <w:rPr>
                <w:sz w:val="28"/>
                <w:szCs w:val="28"/>
              </w:rPr>
              <w:t>министерства промышленности, торговли и развития предпринима</w:t>
            </w:r>
            <w:r>
              <w:rPr>
                <w:sz w:val="28"/>
                <w:szCs w:val="28"/>
              </w:rPr>
              <w:t>тельства Н</w:t>
            </w:r>
            <w:r w:rsidRPr="0097492A">
              <w:rPr>
                <w:sz w:val="28"/>
                <w:szCs w:val="28"/>
              </w:rPr>
              <w:t>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664A24" w:rsidRPr="0097492A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093D" w:rsidRPr="00AA7950" w:rsidTr="0084765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49093D" w:rsidRPr="00831EA3" w:rsidRDefault="0049093D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Дидикин</w:t>
            </w:r>
            <w:r w:rsidRPr="00831EA3">
              <w:rPr>
                <w:sz w:val="28"/>
                <w:szCs w:val="28"/>
              </w:rPr>
              <w:t xml:space="preserve"> </w:t>
            </w:r>
          </w:p>
          <w:p w:rsidR="0049093D" w:rsidRPr="00831EA3" w:rsidRDefault="0049093D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Борисович</w:t>
            </w:r>
          </w:p>
        </w:tc>
        <w:tc>
          <w:tcPr>
            <w:tcW w:w="310" w:type="dxa"/>
          </w:tcPr>
          <w:p w:rsidR="0049093D" w:rsidRPr="00831EA3" w:rsidRDefault="0049093D" w:rsidP="00EE2872">
            <w:pPr>
              <w:jc w:val="center"/>
              <w:rPr>
                <w:sz w:val="28"/>
                <w:szCs w:val="28"/>
              </w:rPr>
            </w:pPr>
            <w:r w:rsidRPr="00831EA3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49093D" w:rsidRPr="00831EA3" w:rsidRDefault="0049093D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</w:t>
            </w:r>
            <w:r w:rsidRPr="00014B9C">
              <w:rPr>
                <w:sz w:val="28"/>
                <w:szCs w:val="28"/>
              </w:rPr>
              <w:t xml:space="preserve"> руководителя Экспертной группы по мониторингу внедрения Ст</w:t>
            </w:r>
            <w:r>
              <w:rPr>
                <w:sz w:val="28"/>
                <w:szCs w:val="28"/>
              </w:rPr>
              <w:t>андарта в Новосибирской области;</w:t>
            </w:r>
          </w:p>
          <w:p w:rsidR="0049093D" w:rsidRPr="00831EA3" w:rsidRDefault="0049093D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64A24" w:rsidRPr="00AA7950" w:rsidTr="0084765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Зельман</w:t>
            </w:r>
          </w:p>
          <w:p w:rsidR="00664A24" w:rsidRPr="00827490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6ED6">
              <w:rPr>
                <w:sz w:val="28"/>
                <w:szCs w:val="28"/>
              </w:rPr>
              <w:t>Светлана Викторовна</w:t>
            </w:r>
          </w:p>
        </w:tc>
        <w:tc>
          <w:tcPr>
            <w:tcW w:w="310" w:type="dxa"/>
          </w:tcPr>
          <w:p w:rsidR="00664A24" w:rsidRDefault="00664A24" w:rsidP="00EE287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D16ED6">
              <w:rPr>
                <w:sz w:val="28"/>
                <w:szCs w:val="28"/>
              </w:rPr>
              <w:t>онсультант управления коммунального комплекса и энергетики министерства жилищно-коммунального хозяйства и энергетики Новосибирской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664A24" w:rsidRPr="00D16ED6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64A24" w:rsidRPr="00AA7950" w:rsidTr="0084765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Каур</w:t>
            </w:r>
          </w:p>
          <w:p w:rsidR="00664A24" w:rsidRPr="00AA7950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310" w:type="dxa"/>
          </w:tcPr>
          <w:p w:rsidR="00664A24" w:rsidRDefault="00664A24" w:rsidP="00EE287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Уполномоченного</w:t>
            </w:r>
            <w:r w:rsidRPr="00236A28">
              <w:rPr>
                <w:sz w:val="28"/>
                <w:szCs w:val="28"/>
              </w:rPr>
              <w:t xml:space="preserve"> по защите прав предпринимателей в Новосиб</w:t>
            </w:r>
            <w:r>
              <w:rPr>
                <w:sz w:val="28"/>
                <w:szCs w:val="28"/>
              </w:rPr>
              <w:t>ирской области – руководителя аппарата Уполномоченного</w:t>
            </w:r>
            <w:r w:rsidRPr="00236A28">
              <w:rPr>
                <w:sz w:val="28"/>
                <w:szCs w:val="28"/>
              </w:rPr>
              <w:t xml:space="preserve"> по защите прав предпринимателей в Новосиб</w:t>
            </w:r>
            <w:r>
              <w:rPr>
                <w:sz w:val="28"/>
                <w:szCs w:val="28"/>
              </w:rPr>
              <w:t>ирской области</w:t>
            </w:r>
            <w:r w:rsidRPr="00236A28">
              <w:rPr>
                <w:sz w:val="28"/>
                <w:szCs w:val="28"/>
              </w:rPr>
              <w:t>;</w:t>
            </w:r>
          </w:p>
          <w:p w:rsidR="00664A24" w:rsidRPr="00AA7950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64A24" w:rsidRPr="00AA7950" w:rsidTr="0084765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Коваленко</w:t>
            </w:r>
          </w:p>
          <w:p w:rsidR="00664A24" w:rsidRPr="008B389C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389C">
              <w:rPr>
                <w:sz w:val="28"/>
                <w:szCs w:val="28"/>
              </w:rPr>
              <w:t>Алексей</w:t>
            </w:r>
            <w:r>
              <w:rPr>
                <w:sz w:val="28"/>
                <w:szCs w:val="28"/>
              </w:rPr>
              <w:t xml:space="preserve"> </w:t>
            </w:r>
            <w:r w:rsidRPr="008B389C">
              <w:rPr>
                <w:sz w:val="28"/>
                <w:szCs w:val="28"/>
              </w:rPr>
              <w:t>Игоревич</w:t>
            </w:r>
          </w:p>
        </w:tc>
        <w:tc>
          <w:tcPr>
            <w:tcW w:w="310" w:type="dxa"/>
          </w:tcPr>
          <w:p w:rsidR="00664A24" w:rsidRDefault="00664A24" w:rsidP="00EE287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664A24" w:rsidP="00EE2872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8B389C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специалист отдела развития территории Государственного казенного учреждения Новосибирской области «Центр регионального развития»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;</w:t>
            </w:r>
          </w:p>
          <w:p w:rsidR="00664A24" w:rsidRPr="00FA0704" w:rsidRDefault="00664A24" w:rsidP="00EE2872">
            <w:pPr>
              <w:jc w:val="both"/>
            </w:pPr>
          </w:p>
        </w:tc>
      </w:tr>
      <w:tr w:rsidR="00664A24" w:rsidRPr="00AA7950" w:rsidTr="0084765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A12DF8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Шупик</w:t>
            </w:r>
            <w:proofErr w:type="spellEnd"/>
          </w:p>
          <w:p w:rsidR="00A12DF8" w:rsidRPr="00D16ED6" w:rsidRDefault="00A12DF8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310" w:type="dxa"/>
          </w:tcPr>
          <w:p w:rsidR="00664A24" w:rsidRDefault="00664A24" w:rsidP="00EE287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A12DF8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="00664A24" w:rsidRPr="000D060B">
              <w:rPr>
                <w:sz w:val="28"/>
                <w:szCs w:val="28"/>
              </w:rPr>
              <w:t xml:space="preserve">отдела совершенствования государственного управления </w:t>
            </w:r>
            <w:proofErr w:type="spellStart"/>
            <w:proofErr w:type="gramStart"/>
            <w:r w:rsidR="00664A24">
              <w:rPr>
                <w:sz w:val="28"/>
                <w:szCs w:val="28"/>
              </w:rPr>
              <w:t>управления</w:t>
            </w:r>
            <w:proofErr w:type="spellEnd"/>
            <w:proofErr w:type="gramEnd"/>
            <w:r w:rsidR="00664A24" w:rsidRPr="000D060B">
              <w:rPr>
                <w:sz w:val="28"/>
                <w:szCs w:val="28"/>
              </w:rPr>
              <w:t xml:space="preserve"> совершенствования государственного управления и правовой работы министерства экономического</w:t>
            </w:r>
            <w:r w:rsidR="00847657">
              <w:rPr>
                <w:sz w:val="28"/>
                <w:szCs w:val="28"/>
              </w:rPr>
              <w:t xml:space="preserve"> развития Новосибирской области</w:t>
            </w:r>
          </w:p>
          <w:p w:rsidR="00664A24" w:rsidRPr="00D16ED6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9F38AA" w:rsidRDefault="00496934" w:rsidP="009F38AA">
      <w:pPr>
        <w:pageBreakBefor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Представ</w:t>
      </w:r>
      <w:r w:rsidR="009F38AA">
        <w:rPr>
          <w:b/>
          <w:sz w:val="28"/>
          <w:szCs w:val="28"/>
        </w:rPr>
        <w:t>ители муниципальных образований</w:t>
      </w:r>
    </w:p>
    <w:p w:rsidR="00033B59" w:rsidRDefault="009F38AA" w:rsidP="009F38AA">
      <w:pPr>
        <w:jc w:val="center"/>
        <w:rPr>
          <w:b/>
          <w:sz w:val="28"/>
          <w:szCs w:val="28"/>
        </w:rPr>
      </w:pPr>
      <w:r w:rsidRPr="009F38AA">
        <w:rPr>
          <w:b/>
          <w:sz w:val="28"/>
          <w:szCs w:val="28"/>
        </w:rPr>
        <w:t>(</w:t>
      </w:r>
      <w:r w:rsidR="00496934" w:rsidRPr="009F38AA">
        <w:rPr>
          <w:b/>
          <w:sz w:val="28"/>
          <w:szCs w:val="28"/>
        </w:rPr>
        <w:t>участники видеоконференцс</w:t>
      </w:r>
      <w:r w:rsidRPr="009F38AA">
        <w:rPr>
          <w:b/>
          <w:sz w:val="28"/>
          <w:szCs w:val="28"/>
        </w:rPr>
        <w:t>вязи</w:t>
      </w:r>
      <w:r>
        <w:rPr>
          <w:b/>
          <w:sz w:val="28"/>
          <w:szCs w:val="28"/>
        </w:rPr>
        <w:t>)</w:t>
      </w:r>
      <w:r w:rsidR="00033B59" w:rsidRPr="009F38AA">
        <w:rPr>
          <w:b/>
          <w:sz w:val="28"/>
          <w:szCs w:val="28"/>
        </w:rPr>
        <w:t>:</w:t>
      </w:r>
    </w:p>
    <w:p w:rsidR="009F38AA" w:rsidRPr="009F38AA" w:rsidRDefault="009F38AA" w:rsidP="009F38AA">
      <w:pPr>
        <w:jc w:val="center"/>
        <w:rPr>
          <w:b/>
          <w:sz w:val="28"/>
          <w:szCs w:val="28"/>
        </w:rPr>
      </w:pPr>
    </w:p>
    <w:tbl>
      <w:tblPr>
        <w:tblStyle w:val="af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66"/>
        <w:gridCol w:w="6202"/>
      </w:tblGrid>
      <w:tr w:rsidR="009F38AA" w:rsidRPr="00253A3A" w:rsidTr="00F37695">
        <w:tc>
          <w:tcPr>
            <w:tcW w:w="1662" w:type="pct"/>
          </w:tcPr>
          <w:p w:rsidR="009F38AA" w:rsidRPr="009F38AA" w:rsidRDefault="009F38AA" w:rsidP="00582735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9F38AA" w:rsidRPr="009F38AA" w:rsidRDefault="009F38AA" w:rsidP="005827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9" w:type="pct"/>
          </w:tcPr>
          <w:p w:rsidR="009F38AA" w:rsidRPr="009F38AA" w:rsidRDefault="009F38AA" w:rsidP="00582735">
            <w:pPr>
              <w:rPr>
                <w:sz w:val="28"/>
                <w:szCs w:val="28"/>
              </w:rPr>
            </w:pPr>
          </w:p>
        </w:tc>
      </w:tr>
      <w:tr w:rsidR="00A26D9C" w:rsidRPr="00A81882" w:rsidTr="00F37695">
        <w:tc>
          <w:tcPr>
            <w:tcW w:w="1662" w:type="pct"/>
          </w:tcPr>
          <w:p w:rsidR="00A26D9C" w:rsidRDefault="00A26D9C" w:rsidP="00A26D9C">
            <w:pPr>
              <w:pStyle w:val="1"/>
              <w:ind w:left="0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Аксентьева</w:t>
            </w:r>
          </w:p>
          <w:p w:rsidR="00A26D9C" w:rsidRDefault="00A26D9C" w:rsidP="00A26D9C">
            <w:pPr>
              <w:pStyle w:val="1"/>
              <w:ind w:left="0" w:firstLine="0"/>
              <w:rPr>
                <w:szCs w:val="28"/>
              </w:rPr>
            </w:pPr>
            <w:r>
              <w:rPr>
                <w:rFonts w:eastAsia="Times New Roman"/>
              </w:rPr>
              <w:t xml:space="preserve">Валентину </w:t>
            </w:r>
            <w:proofErr w:type="spellStart"/>
            <w:r>
              <w:rPr>
                <w:rFonts w:eastAsia="Times New Roman"/>
              </w:rPr>
              <w:t>Куприяновна</w:t>
            </w:r>
            <w:proofErr w:type="spellEnd"/>
          </w:p>
        </w:tc>
        <w:tc>
          <w:tcPr>
            <w:tcW w:w="279" w:type="pct"/>
          </w:tcPr>
          <w:p w:rsidR="00A26D9C" w:rsidRDefault="00A26D9C" w:rsidP="005827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A26D9C" w:rsidRPr="00BF598D" w:rsidRDefault="00A26D9C" w:rsidP="00A26D9C">
            <w:pPr>
              <w:pStyle w:val="1"/>
              <w:ind w:left="0" w:firstLine="0"/>
              <w:rPr>
                <w:szCs w:val="28"/>
              </w:rPr>
            </w:pPr>
            <w:r>
              <w:rPr>
                <w:rFonts w:eastAsia="Times New Roman"/>
              </w:rPr>
              <w:t>главный специалист</w:t>
            </w:r>
            <w:r w:rsidRPr="00BF598D">
              <w:rPr>
                <w:rFonts w:eastAsia="Times New Roman"/>
              </w:rPr>
              <w:t xml:space="preserve"> по труду управления экономического развития, труда и имущества</w:t>
            </w:r>
            <w:r>
              <w:rPr>
                <w:rFonts w:eastAsia="Times New Roman"/>
              </w:rPr>
              <w:t xml:space="preserve"> администрации Северного района</w:t>
            </w:r>
          </w:p>
          <w:p w:rsidR="00A26D9C" w:rsidRDefault="00A26D9C" w:rsidP="008F3885">
            <w:pPr>
              <w:jc w:val="both"/>
              <w:rPr>
                <w:sz w:val="28"/>
                <w:szCs w:val="28"/>
              </w:rPr>
            </w:pPr>
          </w:p>
        </w:tc>
      </w:tr>
      <w:tr w:rsidR="008F3885" w:rsidRPr="00A81882" w:rsidTr="00F37695">
        <w:tc>
          <w:tcPr>
            <w:tcW w:w="1662" w:type="pct"/>
          </w:tcPr>
          <w:p w:rsidR="008F3885" w:rsidRDefault="008F3885" w:rsidP="008F388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Бикейкина</w:t>
            </w:r>
            <w:proofErr w:type="spellEnd"/>
          </w:p>
          <w:p w:rsidR="008F3885" w:rsidRPr="00BF598D" w:rsidRDefault="008F3885" w:rsidP="008F38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:rsidR="008F3885" w:rsidRPr="00CD6535" w:rsidRDefault="008F3885" w:rsidP="00CD6535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8F3885" w:rsidRDefault="008F3885" w:rsidP="005827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8F3885" w:rsidRPr="00BF598D" w:rsidRDefault="008F3885" w:rsidP="008F38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BF598D">
              <w:rPr>
                <w:sz w:val="28"/>
                <w:szCs w:val="28"/>
              </w:rPr>
              <w:t xml:space="preserve"> управления экономического развития, промышленности и торговли адми</w:t>
            </w:r>
            <w:r>
              <w:rPr>
                <w:sz w:val="28"/>
                <w:szCs w:val="28"/>
              </w:rPr>
              <w:t>нистрации Новосибирского района</w:t>
            </w:r>
          </w:p>
          <w:p w:rsidR="008F3885" w:rsidRPr="00CD6535" w:rsidRDefault="008F3885" w:rsidP="00582735">
            <w:pPr>
              <w:rPr>
                <w:sz w:val="28"/>
                <w:szCs w:val="28"/>
              </w:rPr>
            </w:pPr>
          </w:p>
        </w:tc>
      </w:tr>
      <w:tr w:rsidR="00CD6535" w:rsidRPr="00A81882" w:rsidTr="00F37695">
        <w:tc>
          <w:tcPr>
            <w:tcW w:w="1662" w:type="pct"/>
          </w:tcPr>
          <w:p w:rsidR="00CD6535" w:rsidRDefault="00CD6535" w:rsidP="00CD6535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 xml:space="preserve">Вдовин </w:t>
            </w:r>
          </w:p>
          <w:p w:rsidR="00CD6535" w:rsidRPr="008B1B98" w:rsidRDefault="00CD6535" w:rsidP="00CD6535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>Дмитрий Дмитриевич</w:t>
            </w:r>
          </w:p>
        </w:tc>
        <w:tc>
          <w:tcPr>
            <w:tcW w:w="279" w:type="pct"/>
          </w:tcPr>
          <w:p w:rsidR="00CD6535" w:rsidRPr="008B1B98" w:rsidRDefault="00D85A08" w:rsidP="005827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CD6535" w:rsidRDefault="00CD6535" w:rsidP="00582735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 xml:space="preserve">начальник отдела экономики, прогнозирования и труда администрации </w:t>
            </w:r>
            <w:proofErr w:type="spellStart"/>
            <w:r w:rsidRPr="00CD6535">
              <w:rPr>
                <w:sz w:val="28"/>
                <w:szCs w:val="28"/>
              </w:rPr>
              <w:t>Купинского</w:t>
            </w:r>
            <w:proofErr w:type="spellEnd"/>
            <w:r w:rsidRPr="00CD6535">
              <w:rPr>
                <w:sz w:val="28"/>
                <w:szCs w:val="28"/>
              </w:rPr>
              <w:t xml:space="preserve"> района</w:t>
            </w:r>
          </w:p>
          <w:p w:rsidR="00CD6535" w:rsidRPr="008B1B98" w:rsidRDefault="00CD6535" w:rsidP="00582735">
            <w:pPr>
              <w:rPr>
                <w:sz w:val="28"/>
                <w:szCs w:val="28"/>
              </w:rPr>
            </w:pPr>
          </w:p>
        </w:tc>
      </w:tr>
      <w:tr w:rsidR="00D85A08" w:rsidRPr="00A81882" w:rsidTr="00F37695">
        <w:tc>
          <w:tcPr>
            <w:tcW w:w="1662" w:type="pct"/>
          </w:tcPr>
          <w:p w:rsidR="00D85A08" w:rsidRDefault="00D85A08" w:rsidP="00EE28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Глущенко</w:t>
            </w:r>
          </w:p>
          <w:p w:rsidR="00D85A08" w:rsidRDefault="00D85A08" w:rsidP="00EE2872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 xml:space="preserve">Ирина Николаевна </w:t>
            </w:r>
          </w:p>
          <w:p w:rsidR="00D85A08" w:rsidRPr="00CD6535" w:rsidRDefault="00D85A08" w:rsidP="00EE2872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D85A08" w:rsidRDefault="00D85A08" w:rsidP="00D85A08">
            <w:pPr>
              <w:jc w:val="center"/>
            </w:pPr>
            <w:r w:rsidRPr="00B03569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E439F6" w:rsidRPr="00BF598D" w:rsidRDefault="00E439F6" w:rsidP="00E439F6">
            <w:pPr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начальник</w:t>
            </w:r>
            <w:r w:rsidRPr="00BF598D">
              <w:rPr>
                <w:noProof/>
                <w:sz w:val="28"/>
                <w:szCs w:val="28"/>
              </w:rPr>
              <w:t xml:space="preserve"> экономического отдела администрации Сузунского района</w:t>
            </w:r>
          </w:p>
          <w:p w:rsidR="00D85A08" w:rsidRPr="008B1B98" w:rsidRDefault="00D85A08" w:rsidP="00582735">
            <w:pPr>
              <w:rPr>
                <w:sz w:val="28"/>
                <w:szCs w:val="28"/>
              </w:rPr>
            </w:pPr>
          </w:p>
        </w:tc>
      </w:tr>
      <w:tr w:rsidR="00D85A08" w:rsidRPr="00A81882" w:rsidTr="00F37695">
        <w:tc>
          <w:tcPr>
            <w:tcW w:w="1662" w:type="pct"/>
          </w:tcPr>
          <w:p w:rsidR="00D85A08" w:rsidRDefault="00D85A08" w:rsidP="00582735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 xml:space="preserve">Гридин </w:t>
            </w:r>
          </w:p>
          <w:p w:rsidR="00D85A08" w:rsidRPr="00C84D6D" w:rsidRDefault="00D85A08" w:rsidP="00D85A08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 xml:space="preserve">Кирилл Сергеевич </w:t>
            </w:r>
          </w:p>
        </w:tc>
        <w:tc>
          <w:tcPr>
            <w:tcW w:w="279" w:type="pct"/>
          </w:tcPr>
          <w:p w:rsidR="00D85A08" w:rsidRDefault="00D85A08" w:rsidP="00D85A08">
            <w:pPr>
              <w:jc w:val="center"/>
            </w:pPr>
            <w:r w:rsidRPr="00B03569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D85A08" w:rsidRPr="00C84D6D" w:rsidRDefault="00D85A08" w:rsidP="00582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начальника </w:t>
            </w:r>
            <w:r w:rsidRPr="00CD6535">
              <w:rPr>
                <w:sz w:val="28"/>
                <w:szCs w:val="28"/>
              </w:rPr>
              <w:t>управления по вопросам</w:t>
            </w:r>
          </w:p>
        </w:tc>
      </w:tr>
      <w:tr w:rsidR="00D85A08" w:rsidRPr="00A81882" w:rsidTr="00F37695">
        <w:tc>
          <w:tcPr>
            <w:tcW w:w="1662" w:type="pct"/>
          </w:tcPr>
          <w:p w:rsidR="00D85A08" w:rsidRDefault="00D85A08" w:rsidP="002C716D">
            <w:pPr>
              <w:rPr>
                <w:sz w:val="28"/>
                <w:szCs w:val="28"/>
              </w:rPr>
            </w:pPr>
            <w:proofErr w:type="spellStart"/>
            <w:r w:rsidRPr="00CD6535">
              <w:rPr>
                <w:sz w:val="28"/>
                <w:szCs w:val="28"/>
              </w:rPr>
              <w:t>Катаржнова</w:t>
            </w:r>
            <w:proofErr w:type="spellEnd"/>
            <w:r w:rsidRPr="00CD6535">
              <w:rPr>
                <w:sz w:val="28"/>
                <w:szCs w:val="28"/>
              </w:rPr>
              <w:t xml:space="preserve"> </w:t>
            </w:r>
          </w:p>
          <w:p w:rsidR="00D85A08" w:rsidRPr="00CD6535" w:rsidRDefault="00D85A08" w:rsidP="002C716D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 xml:space="preserve">Юлия Васильевна </w:t>
            </w:r>
          </w:p>
          <w:p w:rsidR="00D85A08" w:rsidRPr="00F32822" w:rsidRDefault="00D85A08" w:rsidP="00F32822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D85A08" w:rsidRDefault="00D85A08" w:rsidP="00D85A08">
            <w:pPr>
              <w:jc w:val="center"/>
            </w:pPr>
            <w:r w:rsidRPr="00B03569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2455D7" w:rsidRPr="00BF598D" w:rsidRDefault="002455D7" w:rsidP="002455D7">
            <w:pPr>
              <w:jc w:val="both"/>
              <w:rPr>
                <w:noProof/>
                <w:sz w:val="28"/>
                <w:szCs w:val="28"/>
              </w:rPr>
            </w:pPr>
            <w:r w:rsidRPr="00BF598D">
              <w:rPr>
                <w:noProof/>
                <w:sz w:val="28"/>
                <w:szCs w:val="28"/>
              </w:rPr>
              <w:fldChar w:fldCharType="begin"/>
            </w:r>
            <w:r w:rsidRPr="00BF598D">
              <w:rPr>
                <w:noProof/>
                <w:sz w:val="28"/>
                <w:szCs w:val="28"/>
              </w:rPr>
              <w:instrText xml:space="preserve"> HYPERLINK "https://krasnozerskoe.nso.ru/page/954" </w:instrText>
            </w:r>
            <w:r w:rsidRPr="00BF598D">
              <w:rPr>
                <w:noProof/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 xml:space="preserve">начальник </w:t>
            </w:r>
            <w:r w:rsidRPr="00BF598D">
              <w:rPr>
                <w:noProof/>
                <w:sz w:val="28"/>
                <w:szCs w:val="28"/>
              </w:rPr>
              <w:t>управления экономического развития, имущества и земельных отношений администрации Краснозерского района</w:t>
            </w:r>
          </w:p>
          <w:p w:rsidR="00D85A08" w:rsidRPr="00C64A35" w:rsidRDefault="002455D7" w:rsidP="002455D7">
            <w:pPr>
              <w:pStyle w:val="a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598D">
              <w:rPr>
                <w:noProof/>
                <w:sz w:val="28"/>
                <w:szCs w:val="28"/>
              </w:rPr>
              <w:fldChar w:fldCharType="end"/>
            </w:r>
          </w:p>
        </w:tc>
      </w:tr>
      <w:tr w:rsidR="00D85A08" w:rsidRPr="00A81882" w:rsidTr="00F37695">
        <w:tc>
          <w:tcPr>
            <w:tcW w:w="1662" w:type="pct"/>
          </w:tcPr>
          <w:p w:rsidR="00D85A08" w:rsidRDefault="00D85A08" w:rsidP="002C716D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 xml:space="preserve">Крылова </w:t>
            </w:r>
          </w:p>
          <w:p w:rsidR="00D85A08" w:rsidRPr="00CD6535" w:rsidRDefault="00D85A08" w:rsidP="002C716D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>Ирина Михайловна</w:t>
            </w:r>
          </w:p>
          <w:p w:rsidR="00D85A08" w:rsidRPr="00C84D6D" w:rsidRDefault="00D85A08" w:rsidP="00582735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D85A08" w:rsidRDefault="00D85A08" w:rsidP="00D85A08">
            <w:pPr>
              <w:jc w:val="center"/>
            </w:pPr>
            <w:r w:rsidRPr="00B03569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D85A08" w:rsidRPr="00C84D6D" w:rsidRDefault="00D85A08" w:rsidP="00C84D6D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>начальник управления экономического развития</w:t>
            </w:r>
            <w:r w:rsidR="002455D7">
              <w:rPr>
                <w:sz w:val="28"/>
                <w:szCs w:val="28"/>
              </w:rPr>
              <w:t xml:space="preserve"> администрации Коченевского района</w:t>
            </w:r>
          </w:p>
        </w:tc>
      </w:tr>
      <w:tr w:rsidR="008F3885" w:rsidRPr="00A81882" w:rsidTr="00F37695">
        <w:tc>
          <w:tcPr>
            <w:tcW w:w="1662" w:type="pct"/>
          </w:tcPr>
          <w:p w:rsidR="008F3885" w:rsidRDefault="008F3885" w:rsidP="002C716D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Лешенко </w:t>
            </w:r>
          </w:p>
          <w:p w:rsidR="008F3885" w:rsidRDefault="008F3885" w:rsidP="008F3885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Татьяна</w:t>
            </w:r>
            <w:r w:rsidRPr="00BF598D">
              <w:rPr>
                <w:noProof/>
                <w:sz w:val="28"/>
                <w:szCs w:val="28"/>
              </w:rPr>
              <w:t xml:space="preserve"> Георгиевн</w:t>
            </w:r>
            <w:r>
              <w:rPr>
                <w:noProof/>
                <w:sz w:val="28"/>
                <w:szCs w:val="28"/>
              </w:rPr>
              <w:t>а</w:t>
            </w:r>
          </w:p>
          <w:p w:rsidR="008F3885" w:rsidRPr="00CD6535" w:rsidRDefault="008F3885" w:rsidP="008F3885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8F3885" w:rsidRPr="00B03569" w:rsidRDefault="008F3885" w:rsidP="00D85A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9" w:type="pct"/>
          </w:tcPr>
          <w:p w:rsidR="008F3885" w:rsidRPr="00CD6535" w:rsidRDefault="008F3885" w:rsidP="00C84D6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заместитель</w:t>
            </w:r>
            <w:r w:rsidRPr="00BF598D">
              <w:rPr>
                <w:noProof/>
                <w:sz w:val="28"/>
                <w:szCs w:val="28"/>
              </w:rPr>
              <w:t xml:space="preserve"> главы администраци</w:t>
            </w:r>
            <w:r>
              <w:rPr>
                <w:noProof/>
                <w:sz w:val="28"/>
                <w:szCs w:val="28"/>
              </w:rPr>
              <w:t>и Кыштовского района –</w:t>
            </w:r>
            <w:r w:rsidR="00E439F6">
              <w:rPr>
                <w:noProof/>
                <w:sz w:val="28"/>
                <w:szCs w:val="28"/>
              </w:rPr>
              <w:t> </w:t>
            </w:r>
            <w:r>
              <w:rPr>
                <w:noProof/>
                <w:sz w:val="28"/>
                <w:szCs w:val="28"/>
              </w:rPr>
              <w:t>начальник</w:t>
            </w:r>
            <w:r w:rsidRPr="00BF598D">
              <w:rPr>
                <w:noProof/>
                <w:sz w:val="28"/>
                <w:szCs w:val="28"/>
              </w:rPr>
              <w:t xml:space="preserve"> управления экономики</w:t>
            </w:r>
          </w:p>
        </w:tc>
      </w:tr>
      <w:tr w:rsidR="00D85A08" w:rsidRPr="00A81882" w:rsidTr="00F37695">
        <w:tc>
          <w:tcPr>
            <w:tcW w:w="1662" w:type="pct"/>
          </w:tcPr>
          <w:p w:rsidR="00D85A08" w:rsidRDefault="00D85A08" w:rsidP="002C716D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 xml:space="preserve">Малый </w:t>
            </w:r>
          </w:p>
          <w:p w:rsidR="00D85A08" w:rsidRPr="008B1B98" w:rsidRDefault="00D85A08" w:rsidP="002C716D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>Владимир Юрьевич</w:t>
            </w:r>
          </w:p>
        </w:tc>
        <w:tc>
          <w:tcPr>
            <w:tcW w:w="279" w:type="pct"/>
          </w:tcPr>
          <w:p w:rsidR="00D85A08" w:rsidRDefault="00D85A08" w:rsidP="00D85A08">
            <w:pPr>
              <w:jc w:val="center"/>
            </w:pPr>
            <w:r w:rsidRPr="00B03569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D85A08" w:rsidRDefault="00D85A08" w:rsidP="000969E2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 xml:space="preserve">начальник отдела экономического развития администрации </w:t>
            </w:r>
            <w:proofErr w:type="spellStart"/>
            <w:r w:rsidR="002455D7">
              <w:rPr>
                <w:sz w:val="28"/>
                <w:szCs w:val="28"/>
              </w:rPr>
              <w:t>Баганского</w:t>
            </w:r>
            <w:proofErr w:type="spellEnd"/>
            <w:r w:rsidR="002455D7">
              <w:rPr>
                <w:sz w:val="28"/>
                <w:szCs w:val="28"/>
              </w:rPr>
              <w:t xml:space="preserve"> </w:t>
            </w:r>
            <w:r w:rsidRPr="00CD6535">
              <w:rPr>
                <w:sz w:val="28"/>
                <w:szCs w:val="28"/>
              </w:rPr>
              <w:t>района</w:t>
            </w:r>
          </w:p>
          <w:p w:rsidR="008F3885" w:rsidRPr="008B1B98" w:rsidRDefault="008F3885" w:rsidP="000969E2">
            <w:pPr>
              <w:rPr>
                <w:sz w:val="28"/>
                <w:szCs w:val="28"/>
              </w:rPr>
            </w:pPr>
          </w:p>
        </w:tc>
      </w:tr>
      <w:tr w:rsidR="00D85A08" w:rsidRPr="00BC7BAC" w:rsidTr="00F37695">
        <w:tc>
          <w:tcPr>
            <w:tcW w:w="1662" w:type="pct"/>
          </w:tcPr>
          <w:p w:rsidR="00D85A08" w:rsidRDefault="00D85A08" w:rsidP="00582735">
            <w:pPr>
              <w:rPr>
                <w:sz w:val="28"/>
                <w:szCs w:val="28"/>
              </w:rPr>
            </w:pPr>
            <w:proofErr w:type="spellStart"/>
            <w:r w:rsidRPr="009F38AA">
              <w:rPr>
                <w:sz w:val="28"/>
                <w:szCs w:val="28"/>
              </w:rPr>
              <w:t>Мышова</w:t>
            </w:r>
            <w:proofErr w:type="spellEnd"/>
          </w:p>
          <w:p w:rsidR="00D85A08" w:rsidRPr="009F38AA" w:rsidRDefault="00D85A08" w:rsidP="00582735">
            <w:pPr>
              <w:rPr>
                <w:sz w:val="28"/>
                <w:szCs w:val="28"/>
              </w:rPr>
            </w:pPr>
            <w:r w:rsidRPr="009F38AA"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279" w:type="pct"/>
          </w:tcPr>
          <w:p w:rsidR="00D85A08" w:rsidRDefault="00D85A08" w:rsidP="00D85A08">
            <w:pPr>
              <w:jc w:val="center"/>
            </w:pPr>
            <w:r w:rsidRPr="00B03569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D85A08" w:rsidRPr="009F38AA" w:rsidRDefault="00D85A08" w:rsidP="00582735">
            <w:pPr>
              <w:rPr>
                <w:sz w:val="28"/>
                <w:szCs w:val="28"/>
              </w:rPr>
            </w:pPr>
            <w:r w:rsidRPr="009F38AA">
              <w:rPr>
                <w:sz w:val="28"/>
                <w:szCs w:val="28"/>
              </w:rPr>
              <w:t>начальник управления экономики,</w:t>
            </w:r>
          </w:p>
          <w:p w:rsidR="00D85A08" w:rsidRDefault="00D85A08" w:rsidP="00582735">
            <w:pPr>
              <w:rPr>
                <w:sz w:val="28"/>
                <w:szCs w:val="28"/>
              </w:rPr>
            </w:pPr>
            <w:r w:rsidRPr="009F38AA">
              <w:rPr>
                <w:sz w:val="28"/>
                <w:szCs w:val="28"/>
              </w:rPr>
              <w:t xml:space="preserve">труда и контрактной системы администрации </w:t>
            </w:r>
            <w:proofErr w:type="spellStart"/>
            <w:r w:rsidRPr="009F38AA">
              <w:rPr>
                <w:sz w:val="28"/>
                <w:szCs w:val="28"/>
              </w:rPr>
              <w:t>Барабинского</w:t>
            </w:r>
            <w:proofErr w:type="spellEnd"/>
            <w:r w:rsidRPr="009F38AA">
              <w:rPr>
                <w:sz w:val="28"/>
                <w:szCs w:val="28"/>
              </w:rPr>
              <w:t xml:space="preserve"> района</w:t>
            </w:r>
          </w:p>
          <w:p w:rsidR="00D85A08" w:rsidRPr="009F38AA" w:rsidRDefault="00D85A08" w:rsidP="00582735">
            <w:pPr>
              <w:rPr>
                <w:sz w:val="28"/>
                <w:szCs w:val="28"/>
              </w:rPr>
            </w:pPr>
          </w:p>
        </w:tc>
      </w:tr>
      <w:tr w:rsidR="00D85A08" w:rsidRPr="00A81882" w:rsidTr="00F37695">
        <w:tc>
          <w:tcPr>
            <w:tcW w:w="1662" w:type="pct"/>
          </w:tcPr>
          <w:p w:rsidR="00D85A08" w:rsidRDefault="00D85A08" w:rsidP="002C716D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 xml:space="preserve">Селиванова </w:t>
            </w:r>
          </w:p>
          <w:p w:rsidR="00D85A08" w:rsidRPr="00CD6535" w:rsidRDefault="00D85A08" w:rsidP="002C716D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>Марина Александровна</w:t>
            </w:r>
          </w:p>
          <w:p w:rsidR="00D85A08" w:rsidRDefault="00D85A08" w:rsidP="007A31A1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D85A08" w:rsidRDefault="00D85A08" w:rsidP="00D85A08">
            <w:pPr>
              <w:jc w:val="center"/>
            </w:pPr>
            <w:r w:rsidRPr="00B03569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D85A08" w:rsidRDefault="00D85A08" w:rsidP="002C716D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>заместитель главы администрации рабочего поселка Кольцово по экономике, стратегическому планированию, инновационной и инвестиционной политике</w:t>
            </w:r>
          </w:p>
          <w:p w:rsidR="00E439F6" w:rsidRPr="008B1B98" w:rsidRDefault="00E439F6" w:rsidP="002C716D">
            <w:pPr>
              <w:rPr>
                <w:sz w:val="28"/>
                <w:szCs w:val="28"/>
              </w:rPr>
            </w:pPr>
          </w:p>
        </w:tc>
      </w:tr>
      <w:tr w:rsidR="008F3885" w:rsidRPr="00A81882" w:rsidTr="00F37695">
        <w:tc>
          <w:tcPr>
            <w:tcW w:w="1662" w:type="pct"/>
          </w:tcPr>
          <w:p w:rsidR="008F3885" w:rsidRDefault="008F3885" w:rsidP="008F38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Токарев</w:t>
            </w:r>
          </w:p>
          <w:p w:rsidR="008F3885" w:rsidRPr="00BF598D" w:rsidRDefault="008F3885" w:rsidP="008F38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Сергеевич</w:t>
            </w:r>
          </w:p>
          <w:p w:rsidR="008F3885" w:rsidRPr="00CD6535" w:rsidRDefault="008F3885" w:rsidP="002C716D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8F3885" w:rsidRPr="00B03569" w:rsidRDefault="008F3885" w:rsidP="00D85A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9" w:type="pct"/>
          </w:tcPr>
          <w:p w:rsidR="008F3885" w:rsidRDefault="008F3885" w:rsidP="000969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</w:t>
            </w:r>
            <w:r w:rsidRPr="00BF598D">
              <w:rPr>
                <w:sz w:val="28"/>
                <w:szCs w:val="28"/>
              </w:rPr>
              <w:t xml:space="preserve"> заме</w:t>
            </w:r>
            <w:r>
              <w:rPr>
                <w:sz w:val="28"/>
                <w:szCs w:val="28"/>
              </w:rPr>
              <w:t>ститель</w:t>
            </w:r>
            <w:r w:rsidRPr="00BF598D">
              <w:rPr>
                <w:sz w:val="28"/>
                <w:szCs w:val="28"/>
              </w:rPr>
              <w:t xml:space="preserve"> главы адми</w:t>
            </w:r>
            <w:r>
              <w:rPr>
                <w:sz w:val="28"/>
                <w:szCs w:val="28"/>
              </w:rPr>
              <w:t>нистрации Новосибирского района</w:t>
            </w:r>
          </w:p>
          <w:p w:rsidR="00F37695" w:rsidRDefault="00F37695" w:rsidP="000969E2">
            <w:pPr>
              <w:rPr>
                <w:sz w:val="28"/>
                <w:szCs w:val="28"/>
              </w:rPr>
            </w:pPr>
          </w:p>
          <w:p w:rsidR="00F37695" w:rsidRPr="00CD6535" w:rsidRDefault="00F37695" w:rsidP="000969E2">
            <w:pPr>
              <w:rPr>
                <w:sz w:val="28"/>
                <w:szCs w:val="28"/>
              </w:rPr>
            </w:pPr>
          </w:p>
        </w:tc>
      </w:tr>
      <w:tr w:rsidR="00D85A08" w:rsidRPr="00A81882" w:rsidTr="00F37695">
        <w:tc>
          <w:tcPr>
            <w:tcW w:w="1662" w:type="pct"/>
          </w:tcPr>
          <w:p w:rsidR="00D85A08" w:rsidRDefault="00D85A08" w:rsidP="002C716D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lastRenderedPageBreak/>
              <w:t xml:space="preserve">Толмачева </w:t>
            </w:r>
          </w:p>
          <w:p w:rsidR="00D85A08" w:rsidRPr="002C716D" w:rsidRDefault="00D85A08" w:rsidP="002C716D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 xml:space="preserve">Любовь Викторовна </w:t>
            </w:r>
          </w:p>
        </w:tc>
        <w:tc>
          <w:tcPr>
            <w:tcW w:w="279" w:type="pct"/>
          </w:tcPr>
          <w:p w:rsidR="00D85A08" w:rsidRDefault="00D85A08" w:rsidP="00D85A08">
            <w:pPr>
              <w:jc w:val="center"/>
            </w:pPr>
            <w:r w:rsidRPr="00B03569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D85A08" w:rsidRDefault="00D85A08" w:rsidP="000969E2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>заместитель начальника управления - начальник отдела по экономике управления экономического развития, труда, промышленности, торговли и транспорта</w:t>
            </w:r>
            <w:r w:rsidR="002455D7">
              <w:rPr>
                <w:sz w:val="28"/>
                <w:szCs w:val="28"/>
              </w:rPr>
              <w:t xml:space="preserve"> администрации </w:t>
            </w:r>
            <w:proofErr w:type="spellStart"/>
            <w:r w:rsidR="002455D7">
              <w:rPr>
                <w:sz w:val="28"/>
                <w:szCs w:val="28"/>
              </w:rPr>
              <w:t>Здвинского</w:t>
            </w:r>
            <w:proofErr w:type="spellEnd"/>
            <w:r w:rsidR="002455D7">
              <w:rPr>
                <w:sz w:val="28"/>
                <w:szCs w:val="28"/>
              </w:rPr>
              <w:t xml:space="preserve"> района</w:t>
            </w:r>
          </w:p>
          <w:p w:rsidR="00E439F6" w:rsidRPr="008B1B98" w:rsidRDefault="00E439F6" w:rsidP="000969E2">
            <w:pPr>
              <w:rPr>
                <w:sz w:val="28"/>
                <w:szCs w:val="28"/>
              </w:rPr>
            </w:pPr>
          </w:p>
        </w:tc>
      </w:tr>
      <w:tr w:rsidR="00D85A08" w:rsidRPr="00A81882" w:rsidTr="00F37695">
        <w:tc>
          <w:tcPr>
            <w:tcW w:w="1662" w:type="pct"/>
          </w:tcPr>
          <w:p w:rsidR="00D85A08" w:rsidRDefault="00D85A08" w:rsidP="002C716D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 xml:space="preserve">Фоминых </w:t>
            </w:r>
          </w:p>
          <w:p w:rsidR="00E439F6" w:rsidRDefault="00D85A08" w:rsidP="002C71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</w:t>
            </w:r>
            <w:r w:rsidRPr="00CD6535">
              <w:rPr>
                <w:sz w:val="28"/>
                <w:szCs w:val="28"/>
              </w:rPr>
              <w:t>Владимировна</w:t>
            </w:r>
          </w:p>
          <w:p w:rsidR="00D85A08" w:rsidRPr="008B1B98" w:rsidRDefault="00D85A08" w:rsidP="002C716D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9" w:type="pct"/>
          </w:tcPr>
          <w:p w:rsidR="00D85A08" w:rsidRDefault="00D85A08" w:rsidP="00D85A08">
            <w:pPr>
              <w:jc w:val="center"/>
            </w:pPr>
            <w:r w:rsidRPr="00B03569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D85A08" w:rsidRPr="008B1B98" w:rsidRDefault="00D85A08" w:rsidP="008B1B98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>начальник отдела социально-экономического развития администрации р.п. Кольцово</w:t>
            </w:r>
          </w:p>
        </w:tc>
      </w:tr>
      <w:tr w:rsidR="00D85A08" w:rsidRPr="00A81882" w:rsidTr="00F37695">
        <w:tc>
          <w:tcPr>
            <w:tcW w:w="1662" w:type="pct"/>
          </w:tcPr>
          <w:p w:rsidR="00D85A08" w:rsidRDefault="00D85A08" w:rsidP="00582735">
            <w:pPr>
              <w:rPr>
                <w:sz w:val="28"/>
                <w:szCs w:val="28"/>
              </w:rPr>
            </w:pPr>
            <w:proofErr w:type="spellStart"/>
            <w:r w:rsidRPr="00751A72">
              <w:rPr>
                <w:sz w:val="28"/>
                <w:szCs w:val="28"/>
              </w:rPr>
              <w:t>Шерстобитова</w:t>
            </w:r>
            <w:proofErr w:type="spellEnd"/>
          </w:p>
          <w:p w:rsidR="00D85A08" w:rsidRPr="00751A72" w:rsidRDefault="00D85A08" w:rsidP="00582735">
            <w:pPr>
              <w:rPr>
                <w:sz w:val="28"/>
                <w:szCs w:val="28"/>
              </w:rPr>
            </w:pPr>
            <w:r w:rsidRPr="00751A72">
              <w:rPr>
                <w:sz w:val="28"/>
                <w:szCs w:val="28"/>
              </w:rPr>
              <w:t>Галина Ивановна</w:t>
            </w:r>
          </w:p>
        </w:tc>
        <w:tc>
          <w:tcPr>
            <w:tcW w:w="279" w:type="pct"/>
          </w:tcPr>
          <w:p w:rsidR="00D85A08" w:rsidRDefault="00D85A08" w:rsidP="00D85A08">
            <w:pPr>
              <w:jc w:val="center"/>
            </w:pPr>
            <w:r w:rsidRPr="00B03569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D85A08" w:rsidRDefault="00D85A08" w:rsidP="00582735">
            <w:pPr>
              <w:rPr>
                <w:sz w:val="28"/>
                <w:szCs w:val="28"/>
              </w:rPr>
            </w:pPr>
            <w:r w:rsidRPr="00751A72">
              <w:rPr>
                <w:sz w:val="28"/>
                <w:szCs w:val="28"/>
              </w:rPr>
              <w:t>начальник о</w:t>
            </w:r>
            <w:r w:rsidR="00E439F6">
              <w:rPr>
                <w:sz w:val="28"/>
                <w:szCs w:val="28"/>
              </w:rPr>
              <w:t xml:space="preserve">тдела экономики и планирования </w:t>
            </w:r>
            <w:r w:rsidRPr="00751A72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Pr="00751A72">
              <w:rPr>
                <w:sz w:val="28"/>
                <w:szCs w:val="28"/>
              </w:rPr>
              <w:t>Каргатского</w:t>
            </w:r>
            <w:proofErr w:type="spellEnd"/>
            <w:r w:rsidRPr="00751A72">
              <w:rPr>
                <w:sz w:val="28"/>
                <w:szCs w:val="28"/>
              </w:rPr>
              <w:t xml:space="preserve"> района </w:t>
            </w:r>
          </w:p>
          <w:p w:rsidR="00D85A08" w:rsidRPr="00751A72" w:rsidRDefault="00D85A08" w:rsidP="00582735">
            <w:pPr>
              <w:rPr>
                <w:sz w:val="28"/>
                <w:szCs w:val="28"/>
              </w:rPr>
            </w:pPr>
          </w:p>
        </w:tc>
      </w:tr>
      <w:tr w:rsidR="00D85A08" w:rsidRPr="00A81882" w:rsidTr="00F37695">
        <w:tc>
          <w:tcPr>
            <w:tcW w:w="1662" w:type="pct"/>
          </w:tcPr>
          <w:p w:rsidR="00A26D9C" w:rsidRDefault="00D85A08" w:rsidP="00CD6535">
            <w:pPr>
              <w:rPr>
                <w:sz w:val="28"/>
                <w:szCs w:val="28"/>
              </w:rPr>
            </w:pPr>
            <w:proofErr w:type="spellStart"/>
            <w:r w:rsidRPr="00CD6535">
              <w:rPr>
                <w:sz w:val="28"/>
                <w:szCs w:val="28"/>
              </w:rPr>
              <w:t>Эйсфельд</w:t>
            </w:r>
            <w:proofErr w:type="spellEnd"/>
            <w:r w:rsidRPr="00CD6535">
              <w:rPr>
                <w:sz w:val="28"/>
                <w:szCs w:val="28"/>
              </w:rPr>
              <w:t xml:space="preserve"> </w:t>
            </w:r>
          </w:p>
          <w:p w:rsidR="00D85A08" w:rsidRPr="008B1B98" w:rsidRDefault="00D85A08" w:rsidP="00A26D9C">
            <w:pPr>
              <w:rPr>
                <w:sz w:val="28"/>
                <w:szCs w:val="28"/>
              </w:rPr>
            </w:pPr>
            <w:r w:rsidRPr="00CD6535">
              <w:rPr>
                <w:sz w:val="28"/>
                <w:szCs w:val="28"/>
              </w:rPr>
              <w:t xml:space="preserve">Владимир Федорович </w:t>
            </w:r>
          </w:p>
        </w:tc>
        <w:tc>
          <w:tcPr>
            <w:tcW w:w="279" w:type="pct"/>
          </w:tcPr>
          <w:p w:rsidR="00D85A08" w:rsidRDefault="00D85A08" w:rsidP="00D85A08">
            <w:pPr>
              <w:jc w:val="center"/>
            </w:pPr>
            <w:r w:rsidRPr="00B03569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D85A08" w:rsidRDefault="00A26D9C" w:rsidP="00CD65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заместитель </w:t>
            </w:r>
            <w:r w:rsidRPr="00CD6535">
              <w:rPr>
                <w:sz w:val="28"/>
                <w:szCs w:val="28"/>
              </w:rPr>
              <w:t xml:space="preserve">главы администрации </w:t>
            </w:r>
            <w:proofErr w:type="spellStart"/>
            <w:r w:rsidR="00E439F6">
              <w:rPr>
                <w:sz w:val="28"/>
                <w:szCs w:val="28"/>
              </w:rPr>
              <w:t>Усть-Таркского</w:t>
            </w:r>
            <w:proofErr w:type="spellEnd"/>
            <w:r w:rsidR="00E439F6">
              <w:rPr>
                <w:sz w:val="28"/>
                <w:szCs w:val="28"/>
              </w:rPr>
              <w:t xml:space="preserve"> </w:t>
            </w:r>
            <w:r w:rsidRPr="00CD6535">
              <w:rPr>
                <w:sz w:val="28"/>
                <w:szCs w:val="28"/>
              </w:rPr>
              <w:t>района</w:t>
            </w:r>
          </w:p>
          <w:p w:rsidR="00E439F6" w:rsidRPr="008B1B98" w:rsidRDefault="00E439F6" w:rsidP="00CD6535">
            <w:pPr>
              <w:rPr>
                <w:sz w:val="28"/>
                <w:szCs w:val="28"/>
              </w:rPr>
            </w:pPr>
          </w:p>
        </w:tc>
      </w:tr>
    </w:tbl>
    <w:p w:rsidR="006C3911" w:rsidRDefault="006C3911" w:rsidP="00B16BB8"/>
    <w:sectPr w:rsidR="006C3911" w:rsidSect="004F18A6">
      <w:headerReference w:type="default" r:id="rId8"/>
      <w:pgSz w:w="11906" w:h="16838"/>
      <w:pgMar w:top="993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ACF" w:rsidRDefault="00DB7ACF">
      <w:r>
        <w:separator/>
      </w:r>
    </w:p>
  </w:endnote>
  <w:endnote w:type="continuationSeparator" w:id="0">
    <w:p w:rsidR="00DB7ACF" w:rsidRDefault="00DB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ACF" w:rsidRDefault="00DB7ACF">
      <w:r>
        <w:separator/>
      </w:r>
    </w:p>
  </w:footnote>
  <w:footnote w:type="continuationSeparator" w:id="0">
    <w:p w:rsidR="00DB7ACF" w:rsidRDefault="00DB7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911" w:rsidRPr="00E030E9" w:rsidRDefault="00E01D9C">
    <w:pPr>
      <w:pStyle w:val="a3"/>
      <w:jc w:val="center"/>
      <w:rPr>
        <w:sz w:val="20"/>
        <w:szCs w:val="20"/>
      </w:rPr>
    </w:pPr>
    <w:r w:rsidRPr="00E030E9">
      <w:rPr>
        <w:sz w:val="20"/>
        <w:szCs w:val="20"/>
      </w:rPr>
      <w:fldChar w:fldCharType="begin"/>
    </w:r>
    <w:r w:rsidRPr="00E030E9">
      <w:rPr>
        <w:sz w:val="20"/>
        <w:szCs w:val="20"/>
      </w:rPr>
      <w:instrText>PAGE   \* MERGEFORMAT</w:instrText>
    </w:r>
    <w:r w:rsidRPr="00E030E9">
      <w:rPr>
        <w:sz w:val="20"/>
        <w:szCs w:val="20"/>
      </w:rPr>
      <w:fldChar w:fldCharType="separate"/>
    </w:r>
    <w:r w:rsidR="00C84716">
      <w:rPr>
        <w:noProof/>
        <w:sz w:val="20"/>
        <w:szCs w:val="20"/>
      </w:rPr>
      <w:t>4</w:t>
    </w:r>
    <w:r w:rsidRPr="00E030E9"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76E"/>
    <w:rsid w:val="00033B59"/>
    <w:rsid w:val="000538CC"/>
    <w:rsid w:val="000630C0"/>
    <w:rsid w:val="0007184B"/>
    <w:rsid w:val="00071C15"/>
    <w:rsid w:val="00073F82"/>
    <w:rsid w:val="000A7602"/>
    <w:rsid w:val="001667C7"/>
    <w:rsid w:val="00193DB9"/>
    <w:rsid w:val="00213D07"/>
    <w:rsid w:val="0024296F"/>
    <w:rsid w:val="002455D7"/>
    <w:rsid w:val="00273521"/>
    <w:rsid w:val="002C2733"/>
    <w:rsid w:val="002C716D"/>
    <w:rsid w:val="002D2272"/>
    <w:rsid w:val="00312DE3"/>
    <w:rsid w:val="00325847"/>
    <w:rsid w:val="00342D87"/>
    <w:rsid w:val="00414781"/>
    <w:rsid w:val="00437969"/>
    <w:rsid w:val="00447873"/>
    <w:rsid w:val="004550A9"/>
    <w:rsid w:val="00464212"/>
    <w:rsid w:val="004710A1"/>
    <w:rsid w:val="00471BAE"/>
    <w:rsid w:val="0049093D"/>
    <w:rsid w:val="00496934"/>
    <w:rsid w:val="004C0318"/>
    <w:rsid w:val="004E0161"/>
    <w:rsid w:val="004E216C"/>
    <w:rsid w:val="004F18A6"/>
    <w:rsid w:val="00505C56"/>
    <w:rsid w:val="0051683F"/>
    <w:rsid w:val="0053291F"/>
    <w:rsid w:val="00561355"/>
    <w:rsid w:val="00582735"/>
    <w:rsid w:val="005905C8"/>
    <w:rsid w:val="00590E4C"/>
    <w:rsid w:val="00602DB9"/>
    <w:rsid w:val="00603F7B"/>
    <w:rsid w:val="006238CA"/>
    <w:rsid w:val="0063134A"/>
    <w:rsid w:val="006338E2"/>
    <w:rsid w:val="006607AD"/>
    <w:rsid w:val="00663442"/>
    <w:rsid w:val="00664A24"/>
    <w:rsid w:val="006937B3"/>
    <w:rsid w:val="006C3911"/>
    <w:rsid w:val="006F3BA1"/>
    <w:rsid w:val="00716871"/>
    <w:rsid w:val="007270D5"/>
    <w:rsid w:val="00751A72"/>
    <w:rsid w:val="00793816"/>
    <w:rsid w:val="007A31A1"/>
    <w:rsid w:val="007B6DFD"/>
    <w:rsid w:val="007C187F"/>
    <w:rsid w:val="007C2DB4"/>
    <w:rsid w:val="008124BB"/>
    <w:rsid w:val="00835743"/>
    <w:rsid w:val="00837ABD"/>
    <w:rsid w:val="00837EB8"/>
    <w:rsid w:val="00847657"/>
    <w:rsid w:val="00856D98"/>
    <w:rsid w:val="008826A7"/>
    <w:rsid w:val="00890773"/>
    <w:rsid w:val="008B1B98"/>
    <w:rsid w:val="008E053B"/>
    <w:rsid w:val="008F3885"/>
    <w:rsid w:val="00917288"/>
    <w:rsid w:val="00926C65"/>
    <w:rsid w:val="00962185"/>
    <w:rsid w:val="009A7B68"/>
    <w:rsid w:val="009F38AA"/>
    <w:rsid w:val="009F6028"/>
    <w:rsid w:val="00A12DF8"/>
    <w:rsid w:val="00A23EF9"/>
    <w:rsid w:val="00A26D9C"/>
    <w:rsid w:val="00A81882"/>
    <w:rsid w:val="00A868DE"/>
    <w:rsid w:val="00AA104C"/>
    <w:rsid w:val="00AB79E4"/>
    <w:rsid w:val="00AC176E"/>
    <w:rsid w:val="00B0740B"/>
    <w:rsid w:val="00B16BB8"/>
    <w:rsid w:val="00B7394C"/>
    <w:rsid w:val="00B940C6"/>
    <w:rsid w:val="00BA0FF8"/>
    <w:rsid w:val="00BA1CD9"/>
    <w:rsid w:val="00BB5917"/>
    <w:rsid w:val="00BF7BE4"/>
    <w:rsid w:val="00C64A35"/>
    <w:rsid w:val="00C75D62"/>
    <w:rsid w:val="00C84716"/>
    <w:rsid w:val="00C84D6D"/>
    <w:rsid w:val="00C93CF6"/>
    <w:rsid w:val="00CD138D"/>
    <w:rsid w:val="00CD4278"/>
    <w:rsid w:val="00CD6535"/>
    <w:rsid w:val="00D076D4"/>
    <w:rsid w:val="00D85A08"/>
    <w:rsid w:val="00D91C0B"/>
    <w:rsid w:val="00DA787A"/>
    <w:rsid w:val="00DB7ACF"/>
    <w:rsid w:val="00DF2A12"/>
    <w:rsid w:val="00E01D9C"/>
    <w:rsid w:val="00E439F6"/>
    <w:rsid w:val="00E47659"/>
    <w:rsid w:val="00E535F1"/>
    <w:rsid w:val="00E67085"/>
    <w:rsid w:val="00E979E0"/>
    <w:rsid w:val="00EA0C6A"/>
    <w:rsid w:val="00EC1CBE"/>
    <w:rsid w:val="00EC5648"/>
    <w:rsid w:val="00EC6C48"/>
    <w:rsid w:val="00ED2E11"/>
    <w:rsid w:val="00EE2141"/>
    <w:rsid w:val="00F32822"/>
    <w:rsid w:val="00F37695"/>
    <w:rsid w:val="00F43070"/>
    <w:rsid w:val="00F614E2"/>
    <w:rsid w:val="00FA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01D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1D9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01D9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E01D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0630C0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  <w:lang w:val="x-none"/>
    </w:rPr>
  </w:style>
  <w:style w:type="character" w:customStyle="1" w:styleId="a6">
    <w:name w:val="Название Знак"/>
    <w:basedOn w:val="a0"/>
    <w:link w:val="a5"/>
    <w:rsid w:val="000630C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1">
    <w:name w:val="Абзац списка1"/>
    <w:basedOn w:val="a"/>
    <w:rsid w:val="00033B59"/>
    <w:pPr>
      <w:ind w:left="720" w:firstLine="720"/>
      <w:contextualSpacing/>
      <w:jc w:val="both"/>
    </w:pPr>
    <w:rPr>
      <w:rFonts w:eastAsia="Calibri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55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50A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E0161"/>
    <w:pPr>
      <w:widowControl w:val="0"/>
      <w:tabs>
        <w:tab w:val="left" w:pos="0"/>
        <w:tab w:val="right" w:leader="dot" w:pos="9630"/>
      </w:tabs>
      <w:autoSpaceDE w:val="0"/>
      <w:autoSpaceDN w:val="0"/>
      <w:adjustRightInd w:val="0"/>
      <w:ind w:firstLine="709"/>
      <w:jc w:val="both"/>
    </w:pPr>
    <w:rPr>
      <w:noProof/>
      <w:sz w:val="28"/>
      <w:szCs w:val="28"/>
    </w:rPr>
  </w:style>
  <w:style w:type="paragraph" w:styleId="a9">
    <w:name w:val="Plain Text"/>
    <w:basedOn w:val="a"/>
    <w:link w:val="aa"/>
    <w:uiPriority w:val="99"/>
    <w:unhideWhenUsed/>
    <w:rsid w:val="004E0161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4E0161"/>
    <w:rPr>
      <w:rFonts w:ascii="Calibri" w:eastAsia="Calibri" w:hAnsi="Calibri" w:cs="Times New Roman"/>
      <w:szCs w:val="21"/>
    </w:rPr>
  </w:style>
  <w:style w:type="character" w:customStyle="1" w:styleId="apple-converted-space">
    <w:name w:val="apple-converted-space"/>
    <w:basedOn w:val="a0"/>
    <w:rsid w:val="00E979E0"/>
  </w:style>
  <w:style w:type="paragraph" w:styleId="ab">
    <w:name w:val="footer"/>
    <w:basedOn w:val="a"/>
    <w:link w:val="ac"/>
    <w:uiPriority w:val="99"/>
    <w:unhideWhenUsed/>
    <w:rsid w:val="00B16B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6B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ubtle Emphasis"/>
    <w:basedOn w:val="a0"/>
    <w:uiPriority w:val="19"/>
    <w:qFormat/>
    <w:rsid w:val="00EC5648"/>
    <w:rPr>
      <w:i/>
      <w:iCs/>
      <w:color w:val="808080" w:themeColor="text1" w:themeTint="7F"/>
    </w:rPr>
  </w:style>
  <w:style w:type="paragraph" w:styleId="ae">
    <w:name w:val="Normal (Web)"/>
    <w:basedOn w:val="a"/>
    <w:uiPriority w:val="99"/>
    <w:unhideWhenUsed/>
    <w:rsid w:val="009F38AA"/>
    <w:pPr>
      <w:spacing w:before="100" w:beforeAutospacing="1" w:after="100" w:afterAutospacing="1"/>
    </w:pPr>
    <w:rPr>
      <w:rFonts w:eastAsiaTheme="minorHAnsi"/>
    </w:rPr>
  </w:style>
  <w:style w:type="table" w:styleId="af">
    <w:name w:val="Table Grid"/>
    <w:basedOn w:val="a1"/>
    <w:uiPriority w:val="59"/>
    <w:rsid w:val="009F3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rsid w:val="002455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2455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01D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1D9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01D9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E01D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0630C0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  <w:lang w:val="x-none"/>
    </w:rPr>
  </w:style>
  <w:style w:type="character" w:customStyle="1" w:styleId="a6">
    <w:name w:val="Название Знак"/>
    <w:basedOn w:val="a0"/>
    <w:link w:val="a5"/>
    <w:rsid w:val="000630C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1">
    <w:name w:val="Абзац списка1"/>
    <w:basedOn w:val="a"/>
    <w:rsid w:val="00033B59"/>
    <w:pPr>
      <w:ind w:left="720" w:firstLine="720"/>
      <w:contextualSpacing/>
      <w:jc w:val="both"/>
    </w:pPr>
    <w:rPr>
      <w:rFonts w:eastAsia="Calibri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55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50A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E0161"/>
    <w:pPr>
      <w:widowControl w:val="0"/>
      <w:tabs>
        <w:tab w:val="left" w:pos="0"/>
        <w:tab w:val="right" w:leader="dot" w:pos="9630"/>
      </w:tabs>
      <w:autoSpaceDE w:val="0"/>
      <w:autoSpaceDN w:val="0"/>
      <w:adjustRightInd w:val="0"/>
      <w:ind w:firstLine="709"/>
      <w:jc w:val="both"/>
    </w:pPr>
    <w:rPr>
      <w:noProof/>
      <w:sz w:val="28"/>
      <w:szCs w:val="28"/>
    </w:rPr>
  </w:style>
  <w:style w:type="paragraph" w:styleId="a9">
    <w:name w:val="Plain Text"/>
    <w:basedOn w:val="a"/>
    <w:link w:val="aa"/>
    <w:uiPriority w:val="99"/>
    <w:unhideWhenUsed/>
    <w:rsid w:val="004E0161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4E0161"/>
    <w:rPr>
      <w:rFonts w:ascii="Calibri" w:eastAsia="Calibri" w:hAnsi="Calibri" w:cs="Times New Roman"/>
      <w:szCs w:val="21"/>
    </w:rPr>
  </w:style>
  <w:style w:type="character" w:customStyle="1" w:styleId="apple-converted-space">
    <w:name w:val="apple-converted-space"/>
    <w:basedOn w:val="a0"/>
    <w:rsid w:val="00E979E0"/>
  </w:style>
  <w:style w:type="paragraph" w:styleId="ab">
    <w:name w:val="footer"/>
    <w:basedOn w:val="a"/>
    <w:link w:val="ac"/>
    <w:uiPriority w:val="99"/>
    <w:unhideWhenUsed/>
    <w:rsid w:val="00B16B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6B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ubtle Emphasis"/>
    <w:basedOn w:val="a0"/>
    <w:uiPriority w:val="19"/>
    <w:qFormat/>
    <w:rsid w:val="00EC5648"/>
    <w:rPr>
      <w:i/>
      <w:iCs/>
      <w:color w:val="808080" w:themeColor="text1" w:themeTint="7F"/>
    </w:rPr>
  </w:style>
  <w:style w:type="paragraph" w:styleId="ae">
    <w:name w:val="Normal (Web)"/>
    <w:basedOn w:val="a"/>
    <w:uiPriority w:val="99"/>
    <w:unhideWhenUsed/>
    <w:rsid w:val="009F38AA"/>
    <w:pPr>
      <w:spacing w:before="100" w:beforeAutospacing="1" w:after="100" w:afterAutospacing="1"/>
    </w:pPr>
    <w:rPr>
      <w:rFonts w:eastAsiaTheme="minorHAnsi"/>
    </w:rPr>
  </w:style>
  <w:style w:type="table" w:styleId="af">
    <w:name w:val="Table Grid"/>
    <w:basedOn w:val="a1"/>
    <w:uiPriority w:val="59"/>
    <w:rsid w:val="009F3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rsid w:val="002455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2455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1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BCD7393-A76E-48A7-9376-784024026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Елена Анатольевна</dc:creator>
  <cp:lastModifiedBy>Кузьмина Елена Анатольевна</cp:lastModifiedBy>
  <cp:revision>4</cp:revision>
  <cp:lastPrinted>2017-11-14T02:49:00Z</cp:lastPrinted>
  <dcterms:created xsi:type="dcterms:W3CDTF">2017-11-10T09:38:00Z</dcterms:created>
  <dcterms:modified xsi:type="dcterms:W3CDTF">2017-11-14T02:53:00Z</dcterms:modified>
</cp:coreProperties>
</file>